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F1" w:rsidRDefault="005733F1" w:rsidP="005733F1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33F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Описание работы</w:t>
      </w:r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: Предложенный материал позволит учащимся закрепить знания по умножению и делению многозначных чисел. На уроке дети совместно с учителем </w:t>
      </w:r>
      <w:proofErr w:type="spellStart"/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пропагандироут</w:t>
      </w:r>
      <w:proofErr w:type="spellEnd"/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отказ от курения.</w:t>
      </w:r>
      <w:r w:rsidRPr="005733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733F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Категория педагогов</w:t>
      </w:r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учителя начальных классов, 4 класс, 10-11 лет</w:t>
      </w:r>
      <w:r w:rsidRPr="005733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733F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Применение материала в </w:t>
      </w:r>
      <w:proofErr w:type="spellStart"/>
      <w:r w:rsidRPr="005733F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учебно-восптательном</w:t>
      </w:r>
      <w:proofErr w:type="spellEnd"/>
      <w:r w:rsidRPr="005733F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процессе</w:t>
      </w:r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предлагаемая мною разработка урока будет полезна учителям начальных классов.</w:t>
      </w:r>
      <w:r w:rsidRPr="005733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733F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Тема</w:t>
      </w:r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Закрепление. Умножение и деление многозначных чисел. 4 класс</w:t>
      </w:r>
      <w:r w:rsidRPr="005733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733F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Цели:</w:t>
      </w:r>
      <w:r w:rsidRPr="005733F1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 Совершенствовать умения выполнять вычисления с многозначными числами, решать задачи разных видов; активизировать мыслительную деятельность учащихся.</w:t>
      </w:r>
      <w:r w:rsidRPr="005733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 Развивать логическое мышление, умение действовать самостоятельно.</w:t>
      </w:r>
      <w:r w:rsidRPr="005733F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733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3.Воспитывать интерес к математике, положительного отношения к знаниям, пропагандировать отказ от курения.</w:t>
      </w:r>
    </w:p>
    <w:p w:rsidR="005733F1" w:rsidRDefault="005733F1" w:rsidP="005733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3F1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Ход урока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5733F1">
        <w:rPr>
          <w:rFonts w:ascii="Times New Roman" w:hAnsi="Times New Roman"/>
          <w:b/>
          <w:sz w:val="28"/>
          <w:szCs w:val="28"/>
        </w:rPr>
        <w:br/>
      </w:r>
      <w:r w:rsidRPr="006E0507">
        <w:rPr>
          <w:rFonts w:ascii="Times New Roman" w:hAnsi="Times New Roman"/>
          <w:b/>
          <w:sz w:val="28"/>
          <w:szCs w:val="28"/>
        </w:rPr>
        <w:t>1Организационный момент.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E0507">
        <w:rPr>
          <w:rFonts w:ascii="Times New Roman" w:hAnsi="Times New Roman"/>
          <w:sz w:val="28"/>
          <w:szCs w:val="28"/>
        </w:rPr>
        <w:t>Сегодня у нас необычный урок, на нём присутствует много гостей, но перед тем как мы раскроем тему урока, давайте, прочитаем инструкцию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Каждый  изучающий  математику, наверняка задавался вопросом, а почему её нужно учить в школе. Этот вопрос стал предметом обсуждения на одном из форумов в сети Интернет. Прочитайте материалы форума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507">
        <w:rPr>
          <w:rFonts w:ascii="Times New Roman" w:hAnsi="Times New Roman"/>
          <w:sz w:val="28"/>
          <w:szCs w:val="28"/>
        </w:rPr>
        <w:t xml:space="preserve">и найдите аргументы  в пользу того, что математику учить необходимо.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Форум – массовое собрание, где обсуждается какая-то проблема.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 Аргументы  в пользу изучения  математики. Работа в группах.</w:t>
      </w:r>
    </w:p>
    <w:p w:rsidR="005733F1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Проверка.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0507">
        <w:rPr>
          <w:rFonts w:ascii="Times New Roman" w:hAnsi="Times New Roman"/>
          <w:b/>
          <w:sz w:val="28"/>
          <w:szCs w:val="28"/>
        </w:rPr>
        <w:t>2 Проверка готовности к уроку.</w:t>
      </w:r>
    </w:p>
    <w:p w:rsidR="005733F1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Игра на внимание.</w:t>
      </w:r>
      <w:r>
        <w:rPr>
          <w:rFonts w:ascii="Times New Roman" w:hAnsi="Times New Roman"/>
          <w:sz w:val="28"/>
          <w:szCs w:val="28"/>
        </w:rPr>
        <w:t xml:space="preserve"> На уроке математики, мы работаем  сейчас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какими  числами? Чтобы не переставлять цифры в числах нужно быть очень внимательными. Мы проверяем, насколько вы внимательны. Приготовьте игровое поле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Секунду мы смотрим на кружочки в клетках и запоминаем их расположение, потом восстановите этот рисунок у себя на игровом поле.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0507">
        <w:rPr>
          <w:rFonts w:ascii="Times New Roman" w:hAnsi="Times New Roman"/>
          <w:b/>
          <w:sz w:val="28"/>
          <w:szCs w:val="28"/>
        </w:rPr>
        <w:t>3 Актуализация знаний.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Геометрический материал. Задания на развитие   логического  мышления. Работа в группах.</w:t>
      </w:r>
    </w:p>
    <w:p w:rsidR="005733F1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1. Строители решили устроить детский сад. И теперь не могут  разобраться, как им пятиугольный участок земли поделить на три участка: 1-огород, 2- площадка для игр, 3- фруктовый сад.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-Какой геометрической формы получили участки? Почему эти фигуры так называют?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lastRenderedPageBreak/>
        <w:t>Треугольни</w:t>
      </w:r>
      <w:proofErr w:type="gramStart"/>
      <w:r w:rsidRPr="006E0507">
        <w:rPr>
          <w:rFonts w:ascii="Times New Roman" w:hAnsi="Times New Roman"/>
          <w:sz w:val="28"/>
          <w:szCs w:val="28"/>
        </w:rPr>
        <w:t>к-</w:t>
      </w:r>
      <w:proofErr w:type="gramEnd"/>
      <w:r w:rsidRPr="006E0507">
        <w:rPr>
          <w:rFonts w:ascii="Times New Roman" w:hAnsi="Times New Roman"/>
          <w:sz w:val="28"/>
          <w:szCs w:val="28"/>
        </w:rPr>
        <w:t xml:space="preserve"> это замкнутая ломаная линия из трёх звеньев, у которой 3 угла ,3 вершины.</w:t>
      </w:r>
    </w:p>
    <w:p w:rsidR="005733F1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Четырехугольник – это замкнутая ломаная линия из четырёх звеньев, у которой 4 угла, 4 вершины.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2. Вера и Надя  сёстры. Вера сказала, что у неё два брата, и Надя сказала, что у неё два брата</w:t>
      </w:r>
    </w:p>
    <w:p w:rsidR="005733F1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Сколько детей в семье Веры и Нади?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5733F1">
        <w:rPr>
          <w:rFonts w:ascii="Times New Roman" w:hAnsi="Times New Roman"/>
          <w:b/>
          <w:sz w:val="28"/>
          <w:szCs w:val="28"/>
        </w:rPr>
        <w:t>3. Устный счет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E0507">
        <w:rPr>
          <w:rFonts w:ascii="Times New Roman" w:hAnsi="Times New Roman"/>
          <w:sz w:val="28"/>
          <w:szCs w:val="28"/>
        </w:rPr>
        <w:t>.</w:t>
      </w:r>
      <w:proofErr w:type="gramEnd"/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1 112х30=33 360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E0507">
        <w:rPr>
          <w:rFonts w:ascii="Times New Roman" w:hAnsi="Times New Roman"/>
          <w:sz w:val="28"/>
          <w:szCs w:val="28"/>
        </w:rPr>
        <w:t xml:space="preserve">  24 006:6=4 001                       88 080:20=4  404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4 440:40=11</w:t>
      </w:r>
      <w:r>
        <w:rPr>
          <w:rFonts w:ascii="Times New Roman" w:hAnsi="Times New Roman"/>
          <w:sz w:val="28"/>
          <w:szCs w:val="28"/>
        </w:rPr>
        <w:t xml:space="preserve">1                              </w:t>
      </w:r>
      <w:r w:rsidRPr="006E0507">
        <w:rPr>
          <w:rFonts w:ascii="Times New Roman" w:hAnsi="Times New Roman"/>
          <w:sz w:val="28"/>
          <w:szCs w:val="28"/>
        </w:rPr>
        <w:t>10 000:250= 40                       500 500:500=1 001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10 640:</w:t>
      </w:r>
      <w:r>
        <w:rPr>
          <w:rFonts w:ascii="Times New Roman" w:hAnsi="Times New Roman"/>
          <w:sz w:val="28"/>
          <w:szCs w:val="28"/>
        </w:rPr>
        <w:t xml:space="preserve">2=5 320                     </w:t>
      </w:r>
      <w:r w:rsidRPr="006E0507">
        <w:rPr>
          <w:rFonts w:ascii="Times New Roman" w:hAnsi="Times New Roman"/>
          <w:sz w:val="28"/>
          <w:szCs w:val="28"/>
        </w:rPr>
        <w:t xml:space="preserve">         12 130х4=48 520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- Назовите тему урока.</w:t>
      </w:r>
    </w:p>
    <w:p w:rsidR="005733F1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4. Задача на движение.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Два туриста вышли из посёлка в одно и то же время в противоположных направлениях. Один шёл со скоростью 7 км/ч, а другой- 5 км/ч. На каком расстоянии они будут через 3 часа.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0507">
        <w:rPr>
          <w:rFonts w:ascii="Times New Roman" w:hAnsi="Times New Roman"/>
          <w:b/>
          <w:sz w:val="28"/>
          <w:szCs w:val="28"/>
        </w:rPr>
        <w:t>4 Закрепление.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Найди  ошибки в вычислениях и реши правильно.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3027х105=317 835          931х210=195  510      25 338:123=206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733F1" w:rsidRPr="006E0507" w:rsidRDefault="005733F1" w:rsidP="005733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E0507">
        <w:rPr>
          <w:rFonts w:ascii="Times New Roman" w:hAnsi="Times New Roman"/>
          <w:b/>
          <w:sz w:val="28"/>
          <w:szCs w:val="28"/>
        </w:rPr>
        <w:t>5 Проектная деятельность  « О вреде курения языком математики»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E0507">
        <w:rPr>
          <w:rFonts w:ascii="Times New Roman" w:hAnsi="Times New Roman"/>
          <w:sz w:val="28"/>
          <w:szCs w:val="28"/>
        </w:rPr>
        <w:t>Проблема: «Какой вред наносит курение  организму человека?»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Проверка домашнего задания. Выступление спикеров от каждой группы.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1 группа. Лексическое значение слова москиты.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Москиты – это мелкое двукрылое насекомое южных стран, причиняющее болезненные укусы.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2 группа.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0507">
        <w:rPr>
          <w:rFonts w:ascii="Times New Roman" w:hAnsi="Times New Roman"/>
          <w:sz w:val="28"/>
          <w:szCs w:val="28"/>
        </w:rPr>
        <w:t>Историческая справка.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Табак  известен человечеству  с  давних времён. Один из  европейских путешественнико</w:t>
      </w:r>
      <w:proofErr w:type="gramStart"/>
      <w:r w:rsidRPr="006E0507">
        <w:rPr>
          <w:rFonts w:ascii="Times New Roman" w:hAnsi="Times New Roman"/>
          <w:sz w:val="28"/>
          <w:szCs w:val="28"/>
        </w:rPr>
        <w:t>в-</w:t>
      </w:r>
      <w:proofErr w:type="gramEnd"/>
      <w:r w:rsidRPr="006E0507">
        <w:rPr>
          <w:rFonts w:ascii="Times New Roman" w:hAnsi="Times New Roman"/>
          <w:sz w:val="28"/>
          <w:szCs w:val="28"/>
        </w:rPr>
        <w:t xml:space="preserve"> Христофор Колумб 12 октября 1492 года увидел, как краснокожие люди Америки выпускают дым изо  рта и носа. Они сворачивали сухие листья  в длинные трубки. Такой свёрток называли </w:t>
      </w:r>
      <w:proofErr w:type="spellStart"/>
      <w:r w:rsidRPr="006E0507">
        <w:rPr>
          <w:rFonts w:ascii="Times New Roman" w:hAnsi="Times New Roman"/>
          <w:sz w:val="28"/>
          <w:szCs w:val="28"/>
        </w:rPr>
        <w:t>табако</w:t>
      </w:r>
      <w:proofErr w:type="spellEnd"/>
      <w:r w:rsidRPr="006E0507">
        <w:rPr>
          <w:rFonts w:ascii="Times New Roman" w:hAnsi="Times New Roman"/>
          <w:sz w:val="28"/>
          <w:szCs w:val="28"/>
        </w:rPr>
        <w:t xml:space="preserve">. Путешественники смотрели с отвращением. Индейцы, таким </w:t>
      </w:r>
      <w:r w:rsidRPr="006E0507">
        <w:rPr>
          <w:rFonts w:ascii="Times New Roman" w:hAnsi="Times New Roman"/>
          <w:sz w:val="28"/>
          <w:szCs w:val="28"/>
        </w:rPr>
        <w:lastRenderedPageBreak/>
        <w:t>образом,  отпугивали москитов. У них  курили все: мужчины, женщины, дети. Матросы тоже  в знак дружбы  стали курить и пристрастились к курению. Табак  в Россию завезли в 1585 году, и курение стало распространяться среди населения.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3 группа.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E0507">
        <w:rPr>
          <w:rFonts w:ascii="Times New Roman" w:hAnsi="Times New Roman"/>
          <w:sz w:val="28"/>
          <w:szCs w:val="28"/>
        </w:rPr>
        <w:t>Что говорят медики?</w:t>
      </w:r>
    </w:p>
    <w:p w:rsidR="005733F1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Курильщики значительно  подрывают своё здоровье и  сокращают себе жизнь. У них в 2-3 раза чаще болит  сердце, в 15-20 раз чаще  болеют раком лёгких,  в 10 раз  больше – язва желудка. В медицине известен  случай, когда при вскрытии трупа скальпель заскрежетал о камень. Это оказалось, что в лёгких скопилось больше 1кг угля. Курил этот человек 25 лет и умер от рака лёгких.</w:t>
      </w:r>
    </w:p>
    <w:p w:rsidR="005733F1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Самостоятельная работа  по  инструктивному листу.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733F1" w:rsidRPr="006E0507" w:rsidRDefault="005733F1" w:rsidP="005733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507">
        <w:rPr>
          <w:rFonts w:ascii="Times New Roman" w:hAnsi="Times New Roman"/>
          <w:b/>
          <w:sz w:val="28"/>
          <w:szCs w:val="28"/>
        </w:rPr>
        <w:t>Инструкция № 2.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Подсчитано, что каждый курящий человек выкуривает  за год 1кг 500г табака. Каждая  выкуренная сигарета сокращает жизнь на 10 минут, а каждые 13 минут умирает человек от заболевания связанные с  курением.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Рассчитайте, насколько времени сократится жизнь человека, если курить по полпачки в день  в течение недели, месяца. Выразить  в часах, в сутках.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Заполни  таблицу: </w:t>
      </w:r>
      <w:proofErr w:type="gramStart"/>
      <w:r w:rsidRPr="006E050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E0507">
        <w:rPr>
          <w:rFonts w:ascii="Times New Roman" w:hAnsi="Times New Roman"/>
          <w:sz w:val="28"/>
          <w:szCs w:val="28"/>
        </w:rPr>
        <w:t>обратись к инструкции№1)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733F1" w:rsidRPr="006E0507" w:rsidTr="00045BAC">
        <w:tc>
          <w:tcPr>
            <w:tcW w:w="4785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Количество сигарет в пачке</w:t>
            </w:r>
          </w:p>
        </w:tc>
        <w:tc>
          <w:tcPr>
            <w:tcW w:w="4786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20 штук</w:t>
            </w:r>
          </w:p>
        </w:tc>
      </w:tr>
      <w:tr w:rsidR="005733F1" w:rsidRPr="006E0507" w:rsidTr="00045BAC">
        <w:tc>
          <w:tcPr>
            <w:tcW w:w="4785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неделю</w:t>
            </w:r>
          </w:p>
        </w:tc>
        <w:tc>
          <w:tcPr>
            <w:tcW w:w="4786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F1" w:rsidRPr="006E0507" w:rsidTr="00045BAC">
        <w:tc>
          <w:tcPr>
            <w:tcW w:w="4785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месяц</w:t>
            </w:r>
          </w:p>
        </w:tc>
        <w:tc>
          <w:tcPr>
            <w:tcW w:w="4786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3F1" w:rsidRPr="005733F1" w:rsidRDefault="005733F1" w:rsidP="005733F1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733F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5733F1">
        <w:rPr>
          <w:rFonts w:ascii="Times New Roman" w:hAnsi="Times New Roman"/>
          <w:b/>
          <w:sz w:val="28"/>
          <w:szCs w:val="28"/>
        </w:rPr>
        <w:t xml:space="preserve">.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Задание 2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  Определить сколько  смолы осядет на лёгкие человека в течение  дня, недели, месяца, если выкуривать по полпачки сигарет в день.</w:t>
      </w:r>
    </w:p>
    <w:tbl>
      <w:tblPr>
        <w:tblStyle w:val="a5"/>
        <w:tblW w:w="0" w:type="auto"/>
        <w:tblLook w:val="04A0"/>
      </w:tblPr>
      <w:tblGrid>
        <w:gridCol w:w="2663"/>
        <w:gridCol w:w="2664"/>
        <w:gridCol w:w="2664"/>
      </w:tblGrid>
      <w:tr w:rsidR="005733F1" w:rsidRPr="006E0507" w:rsidTr="00045BAC">
        <w:trPr>
          <w:trHeight w:val="676"/>
        </w:trPr>
        <w:tc>
          <w:tcPr>
            <w:tcW w:w="2663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Количество сигарет в пачке.</w:t>
            </w:r>
          </w:p>
        </w:tc>
        <w:tc>
          <w:tcPr>
            <w:tcW w:w="2664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Количество смолы в одной сигарете</w:t>
            </w:r>
          </w:p>
        </w:tc>
        <w:tc>
          <w:tcPr>
            <w:tcW w:w="2664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Всего смолы за день, за неделю, за месяц</w:t>
            </w:r>
          </w:p>
        </w:tc>
      </w:tr>
      <w:tr w:rsidR="005733F1" w:rsidRPr="006E0507" w:rsidTr="00045BAC">
        <w:trPr>
          <w:trHeight w:val="617"/>
        </w:trPr>
        <w:tc>
          <w:tcPr>
            <w:tcW w:w="2663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20с</w:t>
            </w: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13мг</w:t>
            </w:r>
          </w:p>
        </w:tc>
        <w:tc>
          <w:tcPr>
            <w:tcW w:w="2664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Заполни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733F1" w:rsidRPr="006E0507" w:rsidTr="00045BAC"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91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Стоимость.</w:t>
            </w:r>
          </w:p>
        </w:tc>
      </w:tr>
      <w:tr w:rsidR="005733F1" w:rsidRPr="006E0507" w:rsidTr="00045BAC"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   (1группа)</w:t>
            </w:r>
          </w:p>
        </w:tc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1пачка – на 2дня</w:t>
            </w:r>
          </w:p>
        </w:tc>
        <w:tc>
          <w:tcPr>
            <w:tcW w:w="3191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 месяц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год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733F1" w:rsidRPr="006E0507" w:rsidTr="00045BAC"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180тг     (2группа)</w:t>
            </w:r>
          </w:p>
        </w:tc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1пачка – на 2дня</w:t>
            </w:r>
          </w:p>
        </w:tc>
        <w:tc>
          <w:tcPr>
            <w:tcW w:w="3191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месяц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год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733F1" w:rsidRPr="006E0507" w:rsidTr="00045BAC"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220тг    (3группа)</w:t>
            </w:r>
          </w:p>
        </w:tc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1пачка – на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191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месяц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год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Пожелания курящему человеку?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Курение - это яд, разрушение, бомба замедленного действия, разрушение лёгких.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Не курить – это значит не болеть, хорошо жить, не губить здоровье, долго жить.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Многие семьи страдают от того, что хотя бы один из членов семьи курит. А есть ли в нашем классе такие семьи</w:t>
      </w:r>
      <w:proofErr w:type="gramStart"/>
      <w:r w:rsidRPr="006E05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0507">
        <w:rPr>
          <w:rFonts w:ascii="Times New Roman" w:hAnsi="Times New Roman"/>
          <w:sz w:val="28"/>
          <w:szCs w:val="28"/>
        </w:rPr>
        <w:t xml:space="preserve"> где ни курит, ни один из родителей?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Домашнее задание: придя домой, рассказать  информацию, которую сегодня услышали родителям и всем друзьям. Мы будем пропагандировать отказ от курения.</w:t>
      </w:r>
    </w:p>
    <w:p w:rsidR="005733F1" w:rsidRDefault="005733F1" w:rsidP="005733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D59DA">
        <w:rPr>
          <w:rFonts w:ascii="Times New Roman" w:hAnsi="Times New Roman"/>
          <w:b/>
          <w:sz w:val="28"/>
          <w:szCs w:val="28"/>
        </w:rPr>
        <w:t>6 Рефлексия.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- Какая наука нам помогла собрать  информацию о вреде курения?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Составьте </w:t>
      </w:r>
      <w:proofErr w:type="spellStart"/>
      <w:r w:rsidRPr="006E0507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6E0507">
        <w:rPr>
          <w:rFonts w:ascii="Times New Roman" w:hAnsi="Times New Roman"/>
          <w:sz w:val="28"/>
          <w:szCs w:val="28"/>
        </w:rPr>
        <w:t xml:space="preserve">  со словом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507">
        <w:rPr>
          <w:rFonts w:ascii="Times New Roman" w:hAnsi="Times New Roman"/>
          <w:sz w:val="28"/>
          <w:szCs w:val="28"/>
        </w:rPr>
        <w:t xml:space="preserve">математика.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6E0507">
        <w:rPr>
          <w:rFonts w:ascii="Times New Roman" w:hAnsi="Times New Roman"/>
          <w:b/>
          <w:sz w:val="28"/>
          <w:szCs w:val="28"/>
        </w:rPr>
        <w:t>Материалы форума.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E0507">
        <w:rPr>
          <w:rFonts w:ascii="Times New Roman" w:hAnsi="Times New Roman"/>
          <w:sz w:val="28"/>
          <w:szCs w:val="28"/>
        </w:rPr>
        <w:t>Айгерим</w:t>
      </w:r>
      <w:proofErr w:type="spellEnd"/>
      <w:r w:rsidRPr="006E0507">
        <w:rPr>
          <w:rFonts w:ascii="Times New Roman" w:hAnsi="Times New Roman"/>
          <w:sz w:val="28"/>
          <w:szCs w:val="28"/>
        </w:rPr>
        <w:t>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Это детский вопрос типа « А зачем мне это надо?» Школа даёт знания, которые в жизни могут пригодиться. Разве это не понятно?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E0507">
        <w:rPr>
          <w:rFonts w:ascii="Times New Roman" w:hAnsi="Times New Roman"/>
          <w:sz w:val="28"/>
          <w:szCs w:val="28"/>
        </w:rPr>
        <w:t>Арман</w:t>
      </w:r>
      <w:proofErr w:type="spellEnd"/>
      <w:r w:rsidRPr="006E0507">
        <w:rPr>
          <w:rFonts w:ascii="Times New Roman" w:hAnsi="Times New Roman"/>
          <w:sz w:val="28"/>
          <w:szCs w:val="28"/>
        </w:rPr>
        <w:t>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Математика нужна. Самое важное – это уметь читать, писать считать. Только не надо  напихивать в голову  кучу сведений  и определений из учебников. Нужно уметь посчитать, сколько рулонов обоев надо для ремонта комнаты или банок краски и  на сколько  километров поездки хватит полного бака бензина и т. д.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lastRenderedPageBreak/>
        <w:t>Александр.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Между прочим, и на  банках с краской, и на  упаковках обоев есть таблицы, в которых для тех, кто не знает математики, написано, сколько чего и на какие стены тратиться!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E0507">
        <w:rPr>
          <w:rFonts w:ascii="Times New Roman" w:hAnsi="Times New Roman"/>
          <w:sz w:val="28"/>
          <w:szCs w:val="28"/>
        </w:rPr>
        <w:t>Алибек</w:t>
      </w:r>
      <w:proofErr w:type="spellEnd"/>
      <w:r w:rsidRPr="006E0507">
        <w:rPr>
          <w:rFonts w:ascii="Times New Roman" w:hAnsi="Times New Roman"/>
          <w:sz w:val="28"/>
          <w:szCs w:val="28"/>
        </w:rPr>
        <w:t>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Все мы  понимаем, как важно заниматься спортом. Математика – это тренировка ума.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Татьяна.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Это скучно, долго и очень нудно.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Алина.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Математика нужна не тем, кто её в магазине  применяет, а тем  настоящим инженерам, проектировщикам, технологам и другим</w:t>
      </w:r>
      <w:proofErr w:type="gramStart"/>
      <w:r w:rsidRPr="006E05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0507">
        <w:rPr>
          <w:rFonts w:ascii="Times New Roman" w:hAnsi="Times New Roman"/>
          <w:sz w:val="28"/>
          <w:szCs w:val="28"/>
        </w:rPr>
        <w:t>которые создают что-то новое. Людей с такими профессиями немного, но они есть и тоже учились в школе.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Тимур.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Математика  развивает   мышление. Недаром говорят, что если незнакомую работу поручить людям разных профессий, то лучше всех с ней справится математик. Ведь он  умеет выделить главное, определить последовательность действий, будет помнить о том, что надо проверить  результат</w:t>
      </w:r>
      <w:proofErr w:type="gramStart"/>
      <w:r w:rsidRPr="006E050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3F1" w:rsidRPr="006E0507" w:rsidRDefault="005733F1" w:rsidP="005733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507">
        <w:rPr>
          <w:rFonts w:ascii="Times New Roman" w:hAnsi="Times New Roman"/>
          <w:b/>
          <w:sz w:val="28"/>
          <w:szCs w:val="28"/>
        </w:rPr>
        <w:t>Инструкция № 2.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Подсчитано, что каждый курящий человек выкуривает  за год 1кг 500г табака. Каждая  выкуренная сигарета сокращает жизнь на 10 минут, а каждые 13 минут умирает человек от заболевания связанные с  курением.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Задание 1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Рассчитайте, насколько времени сократится жизнь человека, если курить по полпачки в день  в течение недели, месяца. Выразить  в часах, в сутках.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Заполни  таблицу: </w:t>
      </w:r>
      <w:proofErr w:type="gramStart"/>
      <w:r w:rsidRPr="006E050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E0507">
        <w:rPr>
          <w:rFonts w:ascii="Times New Roman" w:hAnsi="Times New Roman"/>
          <w:sz w:val="28"/>
          <w:szCs w:val="28"/>
        </w:rPr>
        <w:t>обратись к инструкции№1)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733F1" w:rsidRPr="006E0507" w:rsidTr="00045BAC">
        <w:tc>
          <w:tcPr>
            <w:tcW w:w="4785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Количество сигарет в пачке</w:t>
            </w:r>
          </w:p>
        </w:tc>
        <w:tc>
          <w:tcPr>
            <w:tcW w:w="4786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20 штук</w:t>
            </w:r>
          </w:p>
        </w:tc>
      </w:tr>
      <w:tr w:rsidR="005733F1" w:rsidRPr="006E0507" w:rsidTr="00045BAC">
        <w:tc>
          <w:tcPr>
            <w:tcW w:w="4785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неделю</w:t>
            </w:r>
          </w:p>
        </w:tc>
        <w:tc>
          <w:tcPr>
            <w:tcW w:w="4786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F1" w:rsidRPr="006E0507" w:rsidTr="00045BAC">
        <w:tc>
          <w:tcPr>
            <w:tcW w:w="4785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месяц</w:t>
            </w:r>
          </w:p>
        </w:tc>
        <w:tc>
          <w:tcPr>
            <w:tcW w:w="4786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lastRenderedPageBreak/>
        <w:t xml:space="preserve">Задание 2 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 xml:space="preserve">  Определить сколько  смолы осядет на лёгкие человека в течения дня, недели, месяца, если выкуривать по полпачки сигарет в день.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5733F1" w:rsidRPr="006E0507" w:rsidTr="00045BAC">
        <w:tc>
          <w:tcPr>
            <w:tcW w:w="2392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Количество сигарет в пачке.</w:t>
            </w:r>
          </w:p>
        </w:tc>
        <w:tc>
          <w:tcPr>
            <w:tcW w:w="2393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Количество смолы в одной сигарете</w:t>
            </w:r>
          </w:p>
        </w:tc>
        <w:tc>
          <w:tcPr>
            <w:tcW w:w="2393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Всего смолы за день, за неделю, за месяц</w:t>
            </w:r>
          </w:p>
        </w:tc>
      </w:tr>
      <w:tr w:rsidR="005733F1" w:rsidRPr="006E0507" w:rsidTr="00045BAC">
        <w:trPr>
          <w:trHeight w:val="485"/>
        </w:trPr>
        <w:tc>
          <w:tcPr>
            <w:tcW w:w="2392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20с</w:t>
            </w:r>
          </w:p>
        </w:tc>
        <w:tc>
          <w:tcPr>
            <w:tcW w:w="2393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13мг</w:t>
            </w:r>
          </w:p>
        </w:tc>
        <w:tc>
          <w:tcPr>
            <w:tcW w:w="2393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Задание 3</w:t>
      </w:r>
    </w:p>
    <w:p w:rsidR="005733F1" w:rsidRPr="006E0507" w:rsidRDefault="005733F1" w:rsidP="005733F1">
      <w:pPr>
        <w:spacing w:line="240" w:lineRule="auto"/>
        <w:rPr>
          <w:rFonts w:ascii="Times New Roman" w:hAnsi="Times New Roman"/>
          <w:sz w:val="28"/>
          <w:szCs w:val="28"/>
        </w:rPr>
      </w:pPr>
      <w:r w:rsidRPr="006E0507">
        <w:rPr>
          <w:rFonts w:ascii="Times New Roman" w:hAnsi="Times New Roman"/>
          <w:sz w:val="28"/>
          <w:szCs w:val="28"/>
        </w:rPr>
        <w:t>Заполни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733F1" w:rsidRPr="006E0507" w:rsidTr="00045BAC"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91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Стоимость.</w:t>
            </w:r>
          </w:p>
        </w:tc>
      </w:tr>
      <w:tr w:rsidR="005733F1" w:rsidRPr="006E0507" w:rsidTr="00045BAC"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1пачка – на 2дня</w:t>
            </w:r>
          </w:p>
        </w:tc>
        <w:tc>
          <w:tcPr>
            <w:tcW w:w="3191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 месяц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год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733F1" w:rsidRPr="006E0507" w:rsidTr="00045BAC"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180тг</w:t>
            </w:r>
          </w:p>
        </w:tc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1пачка – на 2дня</w:t>
            </w:r>
          </w:p>
        </w:tc>
        <w:tc>
          <w:tcPr>
            <w:tcW w:w="3191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месяц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год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 </w:t>
            </w:r>
            <w:proofErr w:type="spellStart"/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733F1" w:rsidRPr="006E0507" w:rsidTr="00045BAC"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220тг</w:t>
            </w:r>
          </w:p>
        </w:tc>
        <w:tc>
          <w:tcPr>
            <w:tcW w:w="3190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1пачка – на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191" w:type="dxa"/>
          </w:tcPr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месяц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</w:t>
            </w:r>
            <w:proofErr w:type="gramEnd"/>
          </w:p>
          <w:p w:rsidR="005733F1" w:rsidRPr="006E0507" w:rsidRDefault="005733F1" w:rsidP="00045BAC">
            <w:pPr>
              <w:rPr>
                <w:rFonts w:ascii="Times New Roman" w:hAnsi="Times New Roman"/>
                <w:sz w:val="28"/>
                <w:szCs w:val="28"/>
              </w:rPr>
            </w:pPr>
            <w:r w:rsidRPr="006E0507">
              <w:rPr>
                <w:rFonts w:ascii="Times New Roman" w:hAnsi="Times New Roman"/>
                <w:sz w:val="28"/>
                <w:szCs w:val="28"/>
              </w:rPr>
              <w:t>За год</w:t>
            </w:r>
            <w:proofErr w:type="gramStart"/>
            <w:r w:rsidRPr="006E0507">
              <w:rPr>
                <w:rFonts w:ascii="Times New Roman" w:hAnsi="Times New Roman"/>
                <w:sz w:val="28"/>
                <w:szCs w:val="28"/>
              </w:rPr>
              <w:t xml:space="preserve"> - ?</w:t>
            </w:r>
            <w:proofErr w:type="gramEnd"/>
          </w:p>
        </w:tc>
      </w:tr>
    </w:tbl>
    <w:p w:rsidR="005733F1" w:rsidRPr="00C83B58" w:rsidRDefault="005733F1" w:rsidP="005733F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33F1" w:rsidRPr="005733F1" w:rsidRDefault="005733F1" w:rsidP="0057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FF" w:rsidRDefault="00155BFF"/>
    <w:sectPr w:rsidR="00155BFF" w:rsidSect="001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3F1"/>
    <w:rsid w:val="00155BFF"/>
    <w:rsid w:val="0057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3F1"/>
    <w:rPr>
      <w:b/>
      <w:bCs/>
    </w:rPr>
  </w:style>
  <w:style w:type="character" w:customStyle="1" w:styleId="apple-converted-space">
    <w:name w:val="apple-converted-space"/>
    <w:basedOn w:val="a0"/>
    <w:rsid w:val="005733F1"/>
  </w:style>
  <w:style w:type="paragraph" w:styleId="a4">
    <w:name w:val="Normal (Web)"/>
    <w:basedOn w:val="a"/>
    <w:uiPriority w:val="99"/>
    <w:rsid w:val="0057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2016-08-03T08:39:00Z</dcterms:created>
  <dcterms:modified xsi:type="dcterms:W3CDTF">2016-08-03T08:44:00Z</dcterms:modified>
</cp:coreProperties>
</file>